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AF" w:rsidRDefault="009B37AF" w:rsidP="009B37AF">
      <w:pPr>
        <w:spacing w:line="24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Форма 6</w:t>
      </w:r>
    </w:p>
    <w:p w:rsidR="009B37AF" w:rsidRDefault="009B37AF" w:rsidP="009B37AF">
      <w:pPr>
        <w:spacing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9B37AF" w:rsidRDefault="009B37AF" w:rsidP="009B37AF">
      <w:pPr>
        <w:spacing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 w:rsidRPr="000A26AE">
        <w:rPr>
          <w:rFonts w:ascii="Times New Roman" w:eastAsia="Times New Roman" w:hAnsi="Times New Roman"/>
          <w:b/>
          <w:sz w:val="24"/>
          <w:szCs w:val="24"/>
        </w:rPr>
        <w:t>Сведения об имуществе</w:t>
      </w:r>
    </w:p>
    <w:p w:rsidR="009B37AF" w:rsidRPr="000A26AE" w:rsidRDefault="009B37AF" w:rsidP="009B37AF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6.1. </w:t>
      </w:r>
      <w:r w:rsidRPr="000A26AE">
        <w:rPr>
          <w:rFonts w:ascii="Times New Roman" w:eastAsia="Times New Roman" w:hAnsi="Times New Roman"/>
          <w:b/>
          <w:sz w:val="24"/>
          <w:szCs w:val="24"/>
        </w:rPr>
        <w:t xml:space="preserve">Сведения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tbl>
      <w:tblPr>
        <w:tblW w:w="1034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2405"/>
        <w:gridCol w:w="1843"/>
        <w:gridCol w:w="3260"/>
        <w:gridCol w:w="2268"/>
      </w:tblGrid>
      <w:tr w:rsidR="009B37AF" w:rsidRPr="000A26AE" w:rsidTr="009B37AF">
        <w:trPr>
          <w:trHeight w:val="60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9B37AF" w:rsidRPr="00F667C0" w:rsidTr="009B37AF">
        <w:trPr>
          <w:trHeight w:val="22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B37AF" w:rsidRDefault="009B37AF" w:rsidP="009B37AF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B37AF" w:rsidRPr="000A26AE" w:rsidRDefault="009B37AF" w:rsidP="009B37AF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6.2. Сведения </w:t>
      </w:r>
      <w:r w:rsidRPr="000A26AE">
        <w:rPr>
          <w:rFonts w:ascii="Times New Roman" w:eastAsia="Times New Roman" w:hAnsi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/>
          <w:b/>
          <w:sz w:val="24"/>
          <w:szCs w:val="24"/>
        </w:rPr>
        <w:t>ных машин, транспортных средств</w:t>
      </w:r>
    </w:p>
    <w:tbl>
      <w:tblPr>
        <w:tblW w:w="1034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3413"/>
        <w:gridCol w:w="2410"/>
        <w:gridCol w:w="1701"/>
        <w:gridCol w:w="2126"/>
      </w:tblGrid>
      <w:tr w:rsidR="009B37AF" w:rsidRPr="000A26AE" w:rsidTr="009B37A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0A26AE" w:rsidRDefault="009B37AF" w:rsidP="009B0845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9B37AF" w:rsidRPr="00F667C0" w:rsidTr="009B37A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7AF" w:rsidRPr="00F667C0" w:rsidRDefault="009B37AF" w:rsidP="009B084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C08AF" w:rsidRDefault="008C08AF"/>
    <w:sectPr w:rsidR="008C08AF" w:rsidSect="009B37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F"/>
    <w:rsid w:val="008C08AF"/>
    <w:rsid w:val="009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1</cp:revision>
  <dcterms:created xsi:type="dcterms:W3CDTF">2018-07-05T09:28:00Z</dcterms:created>
  <dcterms:modified xsi:type="dcterms:W3CDTF">2018-07-05T09:31:00Z</dcterms:modified>
</cp:coreProperties>
</file>